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7622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Výroční zpráva o činnosti mateřské školy ve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roce 2021/2022</w:t>
      </w:r>
    </w:p>
    <w:p w14:paraId="2175E3D3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A 10</w:t>
      </w:r>
    </w:p>
    <w:p w14:paraId="42B1D7AA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SKA/27/2022</w:t>
      </w:r>
    </w:p>
    <w:p w14:paraId="3BAB6F92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 I.</w:t>
      </w:r>
      <w:proofErr w:type="gramEnd"/>
    </w:p>
    <w:p w14:paraId="3AE41393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ACFB894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charakteristika mateřské školy Skalice</w:t>
      </w:r>
    </w:p>
    <w:p w14:paraId="6DE8FF39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E941868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791A6F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a/ Název školy: Základní škola a Mateřská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škola ,Skalice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, okres Znojmo, příspěvková organizace</w:t>
      </w:r>
    </w:p>
    <w:p w14:paraId="6AF7E731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b/ Zřizovatel školy: Obec Skalice</w:t>
      </w:r>
    </w:p>
    <w:p w14:paraId="436D3EF5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c/ Ředitel školy: Mgr. František Příhoda, Padělek 165, Plaveč, 671 32</w:t>
      </w:r>
    </w:p>
    <w:p w14:paraId="51151618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d/ Kopie posledního rozhodnutí o zařazení do sítě škol, předškolních a školských zařízení:</w:t>
      </w:r>
    </w:p>
    <w:p w14:paraId="30FD6F6F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e/ E-mailová adresa: zs</w:t>
      </w:r>
      <w:hyperlink r:id="rId4" w:history="1">
        <w:r>
          <w:rPr>
            <w:rStyle w:val="Hypertextovodkaz"/>
            <w:rFonts w:ascii="Times New Roman" w:eastAsia="Times New Roman" w:hAnsi="Times New Roman" w:cs="Times New Roman"/>
            <w:color w:val="000000"/>
            <w:lang w:eastAsia="cs-CZ"/>
          </w:rPr>
          <w:t>skalice@seznam.cz</w:t>
        </w:r>
      </w:hyperlink>
    </w:p>
    <w:p w14:paraId="05A8D191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/ Provoz školy: 6,15-15,45 hod.</w:t>
      </w:r>
    </w:p>
    <w:p w14:paraId="387C4BCB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374735B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f/ Provoz jednotlivých tříd: celodenní</w:t>
      </w:r>
    </w:p>
    <w:p w14:paraId="757A1DE8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g/ Seznam zájmových, občanských, příp. dalších spolků působících na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škole:-</w:t>
      </w:r>
      <w:proofErr w:type="gramEnd"/>
    </w:p>
    <w:p w14:paraId="68DA41CB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>Rodičovský spolek při Základní škole a Mateřské škole Skalice, okres Znojmo</w:t>
      </w:r>
    </w:p>
    <w:p w14:paraId="181AF3F9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D0E4829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7F32949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993"/>
        <w:gridCol w:w="992"/>
        <w:gridCol w:w="992"/>
        <w:gridCol w:w="851"/>
        <w:gridCol w:w="992"/>
        <w:gridCol w:w="1135"/>
        <w:gridCol w:w="1275"/>
      </w:tblGrid>
      <w:tr w:rsidR="00006FD3" w14:paraId="43BBBAE6" w14:textId="77777777" w:rsidTr="008875B3">
        <w:trPr>
          <w:cantSplit/>
          <w:trHeight w:val="22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8793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Školní rok</w:t>
            </w:r>
          </w:p>
          <w:p w14:paraId="4EF4D2C4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2020/2021</w:t>
            </w:r>
          </w:p>
          <w:p w14:paraId="2146842B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CBB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tříd</w:t>
            </w:r>
          </w:p>
          <w:p w14:paraId="7745C3DE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7815DB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5649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  <w:p w14:paraId="0E5A25A9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70AE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 na jednu třídu</w:t>
            </w:r>
          </w:p>
          <w:p w14:paraId="08E6841A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877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 na          učitele</w:t>
            </w:r>
          </w:p>
          <w:p w14:paraId="10F3B77E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2155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Prům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EB29B6F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docházka v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DE58" w14:textId="77777777" w:rsidR="00006FD3" w:rsidRDefault="00006FD3" w:rsidP="008875B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</w:tr>
      <w:tr w:rsidR="00006FD3" w14:paraId="6C5D4B1C" w14:textId="77777777" w:rsidTr="008875B3">
        <w:trPr>
          <w:cantSplit/>
          <w:trHeight w:val="22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D6BC" w14:textId="77777777" w:rsidR="00006FD3" w:rsidRDefault="00006FD3" w:rsidP="008875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A139" w14:textId="77777777" w:rsidR="00006FD3" w:rsidRDefault="00006FD3" w:rsidP="008875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C0A7" w14:textId="77777777" w:rsidR="00006FD3" w:rsidRDefault="00006FD3" w:rsidP="008875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A24F" w14:textId="77777777" w:rsidR="00006FD3" w:rsidRDefault="00006FD3" w:rsidP="008875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69CB" w14:textId="77777777" w:rsidR="00006FD3" w:rsidRDefault="00006FD3" w:rsidP="008875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7A52" w14:textId="77777777" w:rsidR="00006FD3" w:rsidRDefault="00006FD3" w:rsidP="008875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7301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zaměstnané matky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D7B0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nezaměstnané matky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na MD</w:t>
            </w:r>
          </w:p>
        </w:tc>
      </w:tr>
      <w:tr w:rsidR="00006FD3" w14:paraId="44218570" w14:textId="77777777" w:rsidTr="008875B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58A6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tř. standardní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AC4C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D133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7974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2E81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0320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70%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AA8E" w14:textId="1FD5609C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13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F1D0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06FD3" w14:paraId="2FE01AED" w14:textId="77777777" w:rsidTr="008875B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0176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tř. speciální-logo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BA9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C89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AF3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B8C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29A9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FD07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DE11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006FD3" w14:paraId="14B4A109" w14:textId="77777777" w:rsidTr="008875B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CD8A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tř.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specific.zam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000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3CF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4CC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5D4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5944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19C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872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006FD3" w14:paraId="7D13CC43" w14:textId="77777777" w:rsidTr="008875B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A504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tř. internátní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86FC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4731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EDE1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AABA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12E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2DD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D0E6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006FD3" w14:paraId="41B3DD3B" w14:textId="77777777" w:rsidTr="008875B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15D4" w14:textId="77777777" w:rsidR="00006FD3" w:rsidRDefault="00006FD3" w:rsidP="008875B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7102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3178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96F8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81C8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BFC2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70%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30BE" w14:textId="7CD27654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  <w:r w:rsidR="00931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DCDC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</w:tbl>
    <w:p w14:paraId="2C3AFD32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E103C0E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FDCDD91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14:paraId="572D06E0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56D9B4F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8EC2109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II.</w:t>
      </w:r>
    </w:p>
    <w:p w14:paraId="65BC0925" w14:textId="77777777" w:rsidR="00006FD3" w:rsidRDefault="00006FD3" w:rsidP="00006FD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9B7B717" w14:textId="77777777" w:rsidR="00006FD3" w:rsidRDefault="00006FD3" w:rsidP="00006FD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Výsledky výchovy a vzdělání</w:t>
      </w:r>
    </w:p>
    <w:p w14:paraId="17F7E7B7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C8122C9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2120418D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a/ Mateřská škola pracovala podle vypracovaného ŠVP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–„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S písničkou poznávám zem celičkou“, který vychází z  RVPPV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 xml:space="preserve">Pomocí písničky propojujeme všechny vzdělávací oblasti, navazujeme na tradice v obci spojené s hudebním vystoupením (Dechová hudba Skaláci, mužský sbor). </w:t>
      </w:r>
    </w:p>
    <w:p w14:paraId="6D7F9177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Písnička je také hlavním tématem naší základní školy. </w:t>
      </w:r>
    </w:p>
    <w:p w14:paraId="51FC7ADD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Při vzdělávacím procesu klademe nemalý důraz na individuální přístup k dětem, na učení formou příkladu, prožitkové učení, činnostní učení a hru (spontánní i řízenou). Podporujeme také kooperativní učení, které je založeno na vzájemné spolupráci dětí při řešení společných složitějších problémů a situací.</w:t>
      </w:r>
    </w:p>
    <w:p w14:paraId="5E025B35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Při pobytu venku se nám v obci i mimo ni nabízí mnoho příležitostí k ekologickému učení. Děti tak mohou přirozenou formou sledovat změny a rozmanitosti v přírodě.</w:t>
      </w:r>
    </w:p>
    <w:p w14:paraId="1B71E1D0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Děti, které navštěvují mateřskou školu posledním rokem dle zájmu, umožňujeme výuku základů hry na zobcovou flétnu pod vedením paní učitelky Vrbkové.</w:t>
      </w:r>
    </w:p>
    <w:p w14:paraId="7AF0AF11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Mateřská škola je zaměřena na rozvoj potřebných kompetencí pomocí písniček a pohádkových příběhů, předškoláci pracovali podle rozpracovaného programu pro předškoláka, zvláštní pozornost se věnovala prevenci poruch dětské řeči. </w:t>
      </w:r>
    </w:p>
    <w:p w14:paraId="7E791C74" w14:textId="77777777" w:rsidR="00006FD3" w:rsidRDefault="00006FD3" w:rsidP="00006FD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Dětem s vadami řeči byla poskytována pravidelná logopedická péče pod vedením paní        Lenky Nejedlé,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DiS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 Výsledky činností dětí MŠ se prezentují v šatně.</w:t>
      </w:r>
    </w:p>
    <w:p w14:paraId="074582F5" w14:textId="77777777" w:rsidR="00006FD3" w:rsidRDefault="00006FD3" w:rsidP="00006FD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Součástí práce MŠ je snaha o zapojení rodičů do výchovně vzdělávacího procesu formou odpoledních setkání spojených s vytvářením nebo zapojováním do školních akcí.</w:t>
      </w:r>
    </w:p>
    <w:p w14:paraId="10BDAB60" w14:textId="18D1600B" w:rsidR="00006FD3" w:rsidRDefault="00006FD3" w:rsidP="00006FD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Ve školním roce 202</w:t>
      </w:r>
      <w:r w:rsidR="0070144A">
        <w:rPr>
          <w:rFonts w:ascii="Times New Roman" w:eastAsia="Times New Roman" w:hAnsi="Times New Roman" w:cs="Times New Roman"/>
          <w:lang w:eastAsia="cs-CZ"/>
        </w:rPr>
        <w:t>1</w:t>
      </w:r>
      <w:r>
        <w:rPr>
          <w:rFonts w:ascii="Times New Roman" w:eastAsia="Times New Roman" w:hAnsi="Times New Roman" w:cs="Times New Roman"/>
          <w:lang w:eastAsia="cs-CZ"/>
        </w:rPr>
        <w:t>/202</w:t>
      </w:r>
      <w:r w:rsidR="0070144A">
        <w:rPr>
          <w:rFonts w:ascii="Times New Roman" w:eastAsia="Times New Roman" w:hAnsi="Times New Roman" w:cs="Times New Roman"/>
          <w:lang w:eastAsia="cs-CZ"/>
        </w:rPr>
        <w:t>2</w:t>
      </w:r>
      <w:r>
        <w:rPr>
          <w:rFonts w:ascii="Times New Roman" w:eastAsia="Times New Roman" w:hAnsi="Times New Roman" w:cs="Times New Roman"/>
          <w:lang w:eastAsia="cs-CZ"/>
        </w:rPr>
        <w:t xml:space="preserve"> se děti během roku seznamovaly s různými činnostmi a dovednostmi, které vychází z plánu práce školy a rámcově vzdělávacího programu. Vzdělávání je rozděleno do pěti částí: pohyb, komunikace, poznávání, estetika a praktické činnosti. Vše vychází z přirozené aktivity dětí ať ve třídě či při pobytu venku. Byly plněny psychosociální podmínky, tak i podmínky životosprávy a psychohygieny.</w:t>
      </w:r>
    </w:p>
    <w:p w14:paraId="57644875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Dobrá spolupráce se ZŠ, ŠD, rodiči i obcí je předpokladem pro dobré výsledky výchovně vzdělávací práce v MŠ.</w:t>
      </w:r>
    </w:p>
    <w:p w14:paraId="3D3C8E64" w14:textId="23E5FAFD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Mezi zdařilé akce pro děti, rodiče a veřejnost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patří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70144A">
        <w:rPr>
          <w:rFonts w:ascii="Times New Roman" w:eastAsia="Times New Roman" w:hAnsi="Times New Roman" w:cs="Times New Roman"/>
          <w:lang w:eastAsia="cs-CZ"/>
        </w:rPr>
        <w:t xml:space="preserve">Kukuřičné odpoledne, Strašidelné </w:t>
      </w:r>
      <w:proofErr w:type="spellStart"/>
      <w:r w:rsidR="0070144A">
        <w:rPr>
          <w:rFonts w:ascii="Times New Roman" w:eastAsia="Times New Roman" w:hAnsi="Times New Roman" w:cs="Times New Roman"/>
          <w:lang w:eastAsia="cs-CZ"/>
        </w:rPr>
        <w:t>dýňování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, Rozsvícení vánočního stromu, Vánoční besídka s jarmarkem, Rozloučení s předškoláky a absolventy z pátého ročníku</w:t>
      </w:r>
      <w:r w:rsidR="00B91C55">
        <w:rPr>
          <w:rFonts w:ascii="Times New Roman" w:eastAsia="Times New Roman" w:hAnsi="Times New Roman" w:cs="Times New Roman"/>
          <w:lang w:eastAsia="cs-CZ"/>
        </w:rPr>
        <w:t>, Dětský den ve spolupráci s místními spolky, Návštěva farmy.</w:t>
      </w:r>
    </w:p>
    <w:p w14:paraId="572F5CA8" w14:textId="6626CF12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 rozvoji pohybu dětí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slouží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dětské hřiště, které navštěvujeme za dobrého počasí téměř každý den a víceúčelové hřiště. </w:t>
      </w:r>
      <w:r w:rsidR="008E1857">
        <w:rPr>
          <w:rFonts w:ascii="Times New Roman" w:eastAsia="Times New Roman" w:hAnsi="Times New Roman" w:cs="Times New Roman"/>
          <w:lang w:eastAsia="cs-CZ"/>
        </w:rPr>
        <w:t>Zapojili jsme se do projektu Se Sokolem do života</w:t>
      </w:r>
      <w:r w:rsidR="00DA2813">
        <w:rPr>
          <w:rFonts w:ascii="Times New Roman" w:eastAsia="Times New Roman" w:hAnsi="Times New Roman" w:cs="Times New Roman"/>
          <w:lang w:eastAsia="cs-CZ"/>
        </w:rPr>
        <w:t>, který je zaměřený na pohybové dovednosti a rozvíjení poznání dětí. Zúčastnili jsme se des</w:t>
      </w:r>
      <w:r w:rsidR="00881B67">
        <w:rPr>
          <w:rFonts w:ascii="Times New Roman" w:eastAsia="Times New Roman" w:hAnsi="Times New Roman" w:cs="Times New Roman"/>
          <w:lang w:eastAsia="cs-CZ"/>
        </w:rPr>
        <w:t>e</w:t>
      </w:r>
      <w:r w:rsidR="00DA2813">
        <w:rPr>
          <w:rFonts w:ascii="Times New Roman" w:eastAsia="Times New Roman" w:hAnsi="Times New Roman" w:cs="Times New Roman"/>
          <w:lang w:eastAsia="cs-CZ"/>
        </w:rPr>
        <w:t>ti hodinového</w:t>
      </w:r>
      <w:r w:rsidR="00881B67">
        <w:rPr>
          <w:rFonts w:ascii="Times New Roman" w:eastAsia="Times New Roman" w:hAnsi="Times New Roman" w:cs="Times New Roman"/>
          <w:lang w:eastAsia="cs-CZ"/>
        </w:rPr>
        <w:t xml:space="preserve"> plaveckého výcviku.</w:t>
      </w:r>
      <w:r w:rsidR="00DA2813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Oprava herních prvků na hřišti. </w:t>
      </w:r>
      <w:r w:rsidR="00CA38E5">
        <w:rPr>
          <w:rFonts w:ascii="Times New Roman" w:eastAsia="Times New Roman" w:hAnsi="Times New Roman" w:cs="Times New Roman"/>
          <w:lang w:eastAsia="cs-CZ"/>
        </w:rPr>
        <w:t xml:space="preserve">Zřízení konektivity ve školce. Pořízena nová televize do třídy MŠ.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4F027A10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</w:p>
    <w:p w14:paraId="2D119A45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7581678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962C56C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b/ Věkové složení dětí</w:t>
      </w:r>
    </w:p>
    <w:p w14:paraId="4D3C932E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260"/>
      </w:tblGrid>
      <w:tr w:rsidR="00006FD3" w14:paraId="62F74351" w14:textId="77777777" w:rsidTr="008875B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2879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7ED9" w14:textId="77777777" w:rsidR="00006FD3" w:rsidRDefault="00006FD3" w:rsidP="008875B3">
            <w:pPr>
              <w:keepNext/>
              <w:autoSpaceDE w:val="0"/>
              <w:autoSpaceDN w:val="0"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</w:tr>
      <w:tr w:rsidR="00006FD3" w14:paraId="685775E4" w14:textId="77777777" w:rsidTr="008875B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5743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3 let (nar. 1. 9. 2018 a později)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8133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6FD3" w14:paraId="65445C4A" w14:textId="77777777" w:rsidTr="008875B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8909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3letí (nar. 1. 9. 2017 - 31. 8. 2018)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1CF9" w14:textId="1A85B74C" w:rsidR="00006FD3" w:rsidRDefault="00F10219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06FD3" w14:paraId="6C6B5B4E" w14:textId="77777777" w:rsidTr="008875B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68F0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4letí (nar. 1. 9. 2016 - 31. 8. 2017)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81CD" w14:textId="19D0CD7D" w:rsidR="00006FD3" w:rsidRDefault="00F10219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06FD3" w14:paraId="719821F8" w14:textId="77777777" w:rsidTr="008875B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A443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5letí (nar. 1. 9. 2015 – 31. 8. 2016)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91F4" w14:textId="65F19120" w:rsidR="00006FD3" w:rsidRDefault="00F10219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06FD3" w14:paraId="4CA06535" w14:textId="77777777" w:rsidTr="008875B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093F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6letí (nar. 1. 9. 2014 – 31. 8. 2015)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B44B" w14:textId="2671AF35" w:rsidR="00006FD3" w:rsidRDefault="00F10219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6FD3" w14:paraId="6D8F57D2" w14:textId="77777777" w:rsidTr="008875B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726D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Starší (nar. 1. 9. 2013 – 31. 8. 2014)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A712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2F28FDEA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2A1BFC4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246A02A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c/Odklad povinné školní docházky</w:t>
      </w:r>
    </w:p>
    <w:p w14:paraId="0A7B3C8F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976"/>
      </w:tblGrid>
      <w:tr w:rsidR="00006FD3" w14:paraId="003065FA" w14:textId="77777777" w:rsidTr="008875B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F07F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1AF9" w14:textId="77777777" w:rsidR="00006FD3" w:rsidRDefault="00006FD3" w:rsidP="008875B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</w:tr>
      <w:tr w:rsidR="00006FD3" w14:paraId="6032C7C0" w14:textId="77777777" w:rsidTr="008875B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DF0B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Odklad povinné školní docházky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94D0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6FD3" w14:paraId="6FD9BE26" w14:textId="77777777" w:rsidTr="008875B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08F0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Dodatečné odložení povinné školní docházky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A027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6FD3" w14:paraId="7729BFC6" w14:textId="77777777" w:rsidTr="008875B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AAC" w14:textId="77777777" w:rsidR="00006FD3" w:rsidRDefault="00006FD3" w:rsidP="008875B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Celkem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4D7F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7AF0971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109E6EE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3ECF8BF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50FB1BF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622B79E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CEAE9F6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d/ Péče o integrované děti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260"/>
      </w:tblGrid>
      <w:tr w:rsidR="00006FD3" w14:paraId="78356D2B" w14:textId="77777777" w:rsidTr="008875B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59BB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5333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Druh postižení</w:t>
            </w:r>
          </w:p>
        </w:tc>
      </w:tr>
      <w:tr w:rsidR="00006FD3" w14:paraId="2351EE5D" w14:textId="77777777" w:rsidTr="008875B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F9D1" w14:textId="31B6F553" w:rsidR="00006FD3" w:rsidRDefault="00865109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FAE" w14:textId="593F77E0" w:rsidR="00006FD3" w:rsidRDefault="00865109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Smíšená vývojová porucha</w:t>
            </w:r>
          </w:p>
        </w:tc>
      </w:tr>
    </w:tbl>
    <w:p w14:paraId="19322BD9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4C8D0F1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e/ Školy v přírodě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693"/>
      </w:tblGrid>
      <w:tr w:rsidR="00006FD3" w14:paraId="581586E8" w14:textId="77777777" w:rsidTr="008875B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6E5E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 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C432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dnů na jedno dítě</w:t>
            </w:r>
          </w:p>
        </w:tc>
      </w:tr>
      <w:tr w:rsidR="00006FD3" w14:paraId="748771D4" w14:textId="77777777" w:rsidTr="008875B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5CD4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1619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B26CD6D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IV.</w:t>
      </w:r>
    </w:p>
    <w:p w14:paraId="6AA3885D" w14:textId="77777777" w:rsidR="00006FD3" w:rsidRDefault="00006FD3" w:rsidP="00006FD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EB359B7" w14:textId="77777777" w:rsidR="00006FD3" w:rsidRDefault="00006FD3" w:rsidP="00006FD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Účast v soutěžích</w:t>
      </w:r>
    </w:p>
    <w:p w14:paraId="6185739B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9CDD035" w14:textId="5A57EC56" w:rsidR="00006FD3" w:rsidRPr="002C1FC6" w:rsidRDefault="00006FD3" w:rsidP="002C1F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MŠ se </w:t>
      </w:r>
      <w:r w:rsidR="002C1FC6">
        <w:rPr>
          <w:rFonts w:ascii="Times New Roman" w:eastAsia="Times New Roman" w:hAnsi="Times New Roman" w:cs="Times New Roman"/>
          <w:lang w:eastAsia="cs-CZ"/>
        </w:rPr>
        <w:t xml:space="preserve">v letošním školním roce </w:t>
      </w:r>
      <w:proofErr w:type="gramStart"/>
      <w:r w:rsidR="002C1FC6">
        <w:rPr>
          <w:rFonts w:ascii="Times New Roman" w:eastAsia="Times New Roman" w:hAnsi="Times New Roman" w:cs="Times New Roman"/>
          <w:lang w:eastAsia="cs-CZ"/>
        </w:rPr>
        <w:t>soutěží</w:t>
      </w:r>
      <w:proofErr w:type="gramEnd"/>
      <w:r w:rsidR="002C1FC6">
        <w:rPr>
          <w:rFonts w:ascii="Times New Roman" w:eastAsia="Times New Roman" w:hAnsi="Times New Roman" w:cs="Times New Roman"/>
          <w:lang w:eastAsia="cs-CZ"/>
        </w:rPr>
        <w:t xml:space="preserve"> nezúčastnila. </w:t>
      </w:r>
    </w:p>
    <w:p w14:paraId="27B948BD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A283914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4227381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8B60163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V.</w:t>
      </w:r>
    </w:p>
    <w:p w14:paraId="796037E2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B4CE24B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Výkon státní správy</w:t>
      </w:r>
    </w:p>
    <w:p w14:paraId="4F924790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2529"/>
      </w:tblGrid>
      <w:tr w:rsidR="00006FD3" w14:paraId="6337C7C0" w14:textId="77777777" w:rsidTr="008875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43F1" w14:textId="77777777" w:rsidR="00006FD3" w:rsidRDefault="00006FD3" w:rsidP="008875B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Rozhodnutí ředitele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4C39" w14:textId="77777777" w:rsidR="00006FD3" w:rsidRDefault="00006FD3" w:rsidP="008875B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</w:tr>
      <w:tr w:rsidR="00006FD3" w14:paraId="462124B6" w14:textId="77777777" w:rsidTr="008875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EE8F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Přijetí dítěte do MŠ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CDAD" w14:textId="3358448C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(při zápisu), </w:t>
            </w:r>
            <w:r w:rsidR="00F409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 průběhu)</w:t>
            </w:r>
          </w:p>
        </w:tc>
      </w:tr>
      <w:tr w:rsidR="00006FD3" w14:paraId="4954310B" w14:textId="77777777" w:rsidTr="008875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432C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Ukončení docházky dítěte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956C" w14:textId="266CF5CB" w:rsidR="00006FD3" w:rsidRDefault="00F409A8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06FD3" w14:paraId="3228521A" w14:textId="77777777" w:rsidTr="008875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4C03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Odvolání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E0D6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FE2798C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E5DE25A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2C15F27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F6C2772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VI.</w:t>
      </w:r>
    </w:p>
    <w:p w14:paraId="333216CF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pracovnících škol</w:t>
      </w:r>
    </w:p>
    <w:p w14:paraId="23A1C73C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0651FF1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2871D8C" w14:textId="711CD56E" w:rsidR="00006FD3" w:rsidRDefault="00006FD3" w:rsidP="00006FD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1. Kvalifikovanost učitelů ve školním roce 202</w:t>
      </w:r>
      <w:r w:rsidR="00F409A8">
        <w:rPr>
          <w:rFonts w:ascii="Times New Roman" w:eastAsia="Times New Roman" w:hAnsi="Times New Roman" w:cs="Times New Roman"/>
          <w:lang w:eastAsia="cs-CZ"/>
        </w:rPr>
        <w:t>1</w:t>
      </w:r>
      <w:r>
        <w:rPr>
          <w:rFonts w:ascii="Times New Roman" w:eastAsia="Times New Roman" w:hAnsi="Times New Roman" w:cs="Times New Roman"/>
          <w:lang w:eastAsia="cs-CZ"/>
        </w:rPr>
        <w:t>/202</w:t>
      </w:r>
      <w:r w:rsidR="00F409A8">
        <w:rPr>
          <w:rFonts w:ascii="Times New Roman" w:eastAsia="Times New Roman" w:hAnsi="Times New Roman" w:cs="Times New Roman"/>
          <w:lang w:eastAsia="cs-CZ"/>
        </w:rPr>
        <w:t>2</w:t>
      </w:r>
    </w:p>
    <w:p w14:paraId="648531CA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Celková situace, její hodnocení</w:t>
      </w:r>
    </w:p>
    <w:p w14:paraId="64D3F97B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119"/>
      </w:tblGrid>
      <w:tr w:rsidR="00006FD3" w14:paraId="059BD49B" w14:textId="77777777" w:rsidTr="008875B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E17D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Vzdělání – nejvyšší dosažené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5147" w14:textId="77777777" w:rsidR="00006FD3" w:rsidRDefault="00006FD3" w:rsidP="008875B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 učitelů</w:t>
            </w:r>
            <w:proofErr w:type="gramEnd"/>
          </w:p>
        </w:tc>
      </w:tr>
      <w:tr w:rsidR="00006FD3" w14:paraId="73694526" w14:textId="77777777" w:rsidTr="008875B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008C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Střední pedagogická škola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C436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6FD3" w14:paraId="6795984E" w14:textId="77777777" w:rsidTr="008875B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B49F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VŠ-předškolní výchova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0E4F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FD3" w14:paraId="08069F31" w14:textId="77777777" w:rsidTr="008875B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DD99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VŠ-speciální pedagogika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1AB0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FD3" w14:paraId="73726C6C" w14:textId="77777777" w:rsidTr="008875B3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D8B2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Jiné/jaké/ - VOŠ – Předškolní pedagogika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D97D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7B652A4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88D042A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2. Kvalifikovanost </w:t>
      </w:r>
    </w:p>
    <w:p w14:paraId="54E5AE00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993"/>
        <w:gridCol w:w="1134"/>
        <w:gridCol w:w="1134"/>
      </w:tblGrid>
      <w:tr w:rsidR="00006FD3" w14:paraId="6F0BA6C8" w14:textId="77777777" w:rsidTr="008875B3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1D3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5DBD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fyzických osob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FD71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Přepočtený počet na plně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B377" w14:textId="77777777" w:rsidR="00006FD3" w:rsidRDefault="00006FD3" w:rsidP="008875B3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%</w:t>
            </w:r>
          </w:p>
        </w:tc>
      </w:tr>
      <w:tr w:rsidR="00006FD3" w14:paraId="6C45CAF9" w14:textId="77777777" w:rsidTr="008875B3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3C98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6975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B053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660D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proofErr w:type="gramEnd"/>
          </w:p>
        </w:tc>
      </w:tr>
      <w:tr w:rsidR="00006FD3" w14:paraId="37EB502F" w14:textId="77777777" w:rsidTr="008875B3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B2E2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ED4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5FB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854B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6FEEEB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62D9107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D21835A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3. Věkové složení všech přepočtených pedagogických pracovníků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cs-CZ"/>
        </w:rPr>
        <w:t>( ne</w:t>
      </w:r>
      <w:proofErr w:type="gramEnd"/>
      <w:r>
        <w:rPr>
          <w:rFonts w:ascii="Times New Roman" w:eastAsia="Times New Roman" w:hAnsi="Times New Roman" w:cs="Times New Roman"/>
          <w:i/>
          <w:iCs/>
          <w:lang w:eastAsia="cs-CZ"/>
        </w:rPr>
        <w:t xml:space="preserve"> fyzických !)</w:t>
      </w:r>
    </w:p>
    <w:p w14:paraId="59B8C3F3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922"/>
        <w:gridCol w:w="992"/>
        <w:gridCol w:w="1134"/>
        <w:gridCol w:w="1134"/>
        <w:gridCol w:w="1134"/>
      </w:tblGrid>
      <w:tr w:rsidR="00006FD3" w14:paraId="41ED0C53" w14:textId="77777777" w:rsidTr="008875B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A38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A120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35let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6BE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35-50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70C1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 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6BC4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Důchodci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F4E6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Celkem</w:t>
            </w:r>
          </w:p>
        </w:tc>
      </w:tr>
      <w:tr w:rsidR="00006FD3" w14:paraId="05CC6124" w14:textId="77777777" w:rsidTr="008875B3">
        <w:trPr>
          <w:trHeight w:val="3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A4CB" w14:textId="77777777" w:rsidR="00006FD3" w:rsidRDefault="00006FD3" w:rsidP="008875B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D503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C90D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E665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6F1B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4469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CB75243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FDB7FF2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C85C2D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4. Absolventi středních pedagogických škol-jejich počet, kteří nastoupili na školu: …0…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.</w:t>
      </w:r>
    </w:p>
    <w:p w14:paraId="6B850E86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A8B2543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5. Pedagogičtí pracovníci na mateřské dovolené: …0………….</w:t>
      </w:r>
    </w:p>
    <w:p w14:paraId="77215B78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5BF0C85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D5022F6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6. Údaje o dalším vzdělávání pedagogických a nepedagogických pracovníků včetně řídících pracovníků školy</w:t>
      </w:r>
    </w:p>
    <w:p w14:paraId="2659E646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2126"/>
      </w:tblGrid>
      <w:tr w:rsidR="00006FD3" w14:paraId="3C407573" w14:textId="77777777" w:rsidTr="008875B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DA07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 kurzu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2D22" w14:textId="77777777" w:rsidR="00006FD3" w:rsidRDefault="00006FD3" w:rsidP="008875B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Počet zúčastněných pracovníků</w:t>
            </w:r>
          </w:p>
        </w:tc>
      </w:tr>
      <w:tr w:rsidR="00006FD3" w14:paraId="35F717CF" w14:textId="77777777" w:rsidTr="008875B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9F9C" w14:textId="0D2277B8" w:rsidR="00006FD3" w:rsidRDefault="00BA555F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Diagnostika a rozvoj schopností dítěte předškolního věku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ED8E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6FD3" w14:paraId="59C4CA0D" w14:textId="77777777" w:rsidTr="008875B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3504" w14:textId="1972BDBA" w:rsidR="00006FD3" w:rsidRDefault="00BA555F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Změny v předškolním vzdělávání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CBF8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6FD3" w14:paraId="442B5976" w14:textId="77777777" w:rsidTr="008875B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305C" w14:textId="2A3E1435" w:rsidR="00006FD3" w:rsidRDefault="00F31A7A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Infekční a parazitární onemocnění u dětí předškolního věku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18E2" w14:textId="77777777" w:rsidR="00006FD3" w:rsidRDefault="00006FD3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E55" w14:paraId="6D633443" w14:textId="77777777" w:rsidTr="008875B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436" w14:textId="73D6FE09" w:rsidR="00A47E55" w:rsidRDefault="00A47E55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Chronická onemocnění u dětí předškolního věku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6EC" w14:textId="19DC8AA5" w:rsidR="00A47E55" w:rsidRDefault="00A47E55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E55" w14:paraId="588AA367" w14:textId="77777777" w:rsidTr="008875B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327D" w14:textId="21D2AEDC" w:rsidR="00A47E55" w:rsidRDefault="00975B27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Dokumentace v 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9F1B" w14:textId="2A8B0417" w:rsidR="00A47E55" w:rsidRDefault="00975B27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5B27" w14:paraId="47BC8A1E" w14:textId="77777777" w:rsidTr="008875B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079" w14:textId="289F1BB7" w:rsidR="00975B27" w:rsidRDefault="0009362B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Kudy, kudy cestička aneb prožitkové učení a dramatická výchova v předškolním vzdělávání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E0D1" w14:textId="7AF6F3C0" w:rsidR="00975B27" w:rsidRDefault="0009362B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362B" w14:paraId="3968DE21" w14:textId="77777777" w:rsidTr="008875B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1B2D" w14:textId="27618CD0" w:rsidR="0009362B" w:rsidRDefault="00EB67FF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zařazovat prvky polytechnické výchovy do výuky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82FC" w14:textId="6463DAF5" w:rsidR="0009362B" w:rsidRDefault="00EB67FF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67FF" w14:paraId="3002CB68" w14:textId="77777777" w:rsidTr="008875B3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292C" w14:textId="77777777" w:rsidR="00EB67FF" w:rsidRDefault="00EB67FF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6B0F" w14:textId="77777777" w:rsidR="00EB67FF" w:rsidRDefault="00EB67FF" w:rsidP="008875B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13E905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14:paraId="6CDF46E5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14:paraId="4CAFB67A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BF846C2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VII.</w:t>
      </w:r>
    </w:p>
    <w:p w14:paraId="4EBF2B2F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6E89872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výsledcích inspekce provedené Českou školní inspekcí</w:t>
      </w:r>
    </w:p>
    <w:p w14:paraId="742D163E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0BB37A5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95276CE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VIII.</w:t>
      </w:r>
    </w:p>
    <w:p w14:paraId="5BA489B6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243FE65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Změny ve vedení školy</w:t>
      </w:r>
    </w:p>
    <w:p w14:paraId="158340CF" w14:textId="77777777" w:rsidR="00006FD3" w:rsidRDefault="00006FD3" w:rsidP="00006FD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75A100D" w14:textId="77777777" w:rsidR="00006FD3" w:rsidRDefault="00006FD3" w:rsidP="00006FD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IX.</w:t>
      </w:r>
    </w:p>
    <w:p w14:paraId="0526AE2C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F49398" w14:textId="77777777" w:rsidR="00006FD3" w:rsidRDefault="00006FD3" w:rsidP="00006F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Zhodnocení a závěr</w:t>
      </w:r>
    </w:p>
    <w:p w14:paraId="3CCEFE3E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6BFC6A0F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4D7DC3F9" w14:textId="77777777" w:rsidR="00006FD3" w:rsidRDefault="00006FD3" w:rsidP="00006F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Činnost MŠ je založena na spolupráci se ZŠ, s jednotnou koncepcí, která na sebe navazuje. Na dobré úrovni je spolupráce s rodiči a vstřícné jednání ze strany zřizovatele. Výsledky společného zařízení MŠ, ZŠ a ŠJ odpovídají práci celého kolektivu.</w:t>
      </w:r>
    </w:p>
    <w:p w14:paraId="6CD4117A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EAF7659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C5C0614" w14:textId="77777777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1620DA1" w14:textId="7F28DE24" w:rsidR="00006FD3" w:rsidRDefault="00006FD3" w:rsidP="00006F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Datum 2</w:t>
      </w:r>
      <w:r w:rsidR="00A32094">
        <w:rPr>
          <w:rFonts w:ascii="Times New Roman" w:eastAsia="Times New Roman" w:hAnsi="Times New Roman" w:cs="Times New Roman"/>
          <w:lang w:eastAsia="cs-CZ"/>
        </w:rPr>
        <w:t>5</w:t>
      </w:r>
      <w:r>
        <w:rPr>
          <w:rFonts w:ascii="Times New Roman" w:eastAsia="Times New Roman" w:hAnsi="Times New Roman" w:cs="Times New Roman"/>
          <w:lang w:eastAsia="cs-CZ"/>
        </w:rPr>
        <w:t>. 7. 202</w:t>
      </w:r>
      <w:r w:rsidR="00A32094">
        <w:rPr>
          <w:rFonts w:ascii="Times New Roman" w:eastAsia="Times New Roman" w:hAnsi="Times New Roman" w:cs="Times New Roman"/>
          <w:lang w:eastAsia="cs-CZ"/>
        </w:rPr>
        <w:t>2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Mgr. František Příhoda, ředitel</w:t>
      </w:r>
    </w:p>
    <w:p w14:paraId="30D4C445" w14:textId="77777777" w:rsidR="00006FD3" w:rsidRDefault="00006FD3" w:rsidP="00006FD3"/>
    <w:p w14:paraId="4213FDA5" w14:textId="77777777" w:rsidR="00A70A09" w:rsidRDefault="00000000"/>
    <w:sectPr w:rsidR="00A7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D3"/>
    <w:rsid w:val="00006FD3"/>
    <w:rsid w:val="0009362B"/>
    <w:rsid w:val="001D5E74"/>
    <w:rsid w:val="002854DD"/>
    <w:rsid w:val="002C1FC6"/>
    <w:rsid w:val="00394311"/>
    <w:rsid w:val="0070144A"/>
    <w:rsid w:val="00865109"/>
    <w:rsid w:val="00881B67"/>
    <w:rsid w:val="008E1857"/>
    <w:rsid w:val="0093139E"/>
    <w:rsid w:val="00975B27"/>
    <w:rsid w:val="00A32094"/>
    <w:rsid w:val="00A47E55"/>
    <w:rsid w:val="00B91C55"/>
    <w:rsid w:val="00BA555F"/>
    <w:rsid w:val="00CA38E5"/>
    <w:rsid w:val="00DA2813"/>
    <w:rsid w:val="00DC2240"/>
    <w:rsid w:val="00EB67FF"/>
    <w:rsid w:val="00F10219"/>
    <w:rsid w:val="00F31A7A"/>
    <w:rsid w:val="00F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CF15"/>
  <w15:chartTrackingRefBased/>
  <w15:docId w15:val="{809B0DF2-430E-4B2B-8C9A-51A45DB2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6FD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6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l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934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Příhoda</dc:creator>
  <cp:keywords/>
  <dc:description/>
  <cp:lastModifiedBy>František Příhoda</cp:lastModifiedBy>
  <cp:revision>21</cp:revision>
  <cp:lastPrinted>2022-08-31T09:30:00Z</cp:lastPrinted>
  <dcterms:created xsi:type="dcterms:W3CDTF">2022-08-31T09:13:00Z</dcterms:created>
  <dcterms:modified xsi:type="dcterms:W3CDTF">2022-08-31T09:32:00Z</dcterms:modified>
</cp:coreProperties>
</file>